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C027" w14:textId="65937858" w:rsidR="009D09B8" w:rsidRDefault="009D09B8" w:rsidP="00A422BF">
      <w:pPr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5C1F102" wp14:editId="1247BFBD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6572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8"/>
          <w:szCs w:val="28"/>
        </w:rPr>
        <w:t>COMUNE DI BORGO VENETO</w:t>
      </w:r>
    </w:p>
    <w:p w14:paraId="27A37D9F" w14:textId="77777777" w:rsidR="009D09B8" w:rsidRDefault="009D09B8" w:rsidP="00A422BF">
      <w:pPr>
        <w:adjustRightInd w:val="0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</w:rPr>
        <w:t>Provincia di Padova</w:t>
      </w:r>
    </w:p>
    <w:p w14:paraId="4617145A" w14:textId="2B56FCA6" w:rsidR="009D09B8" w:rsidRDefault="009D09B8" w:rsidP="00A422BF">
      <w:pPr>
        <w:adjustRightInd w:val="0"/>
        <w:spacing w:after="240"/>
        <w:jc w:val="center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Via Roma n° 67- 35046 – Località Saletto (PD)</w:t>
      </w:r>
      <w:r>
        <w:rPr>
          <w:rFonts w:ascii="Arial Narrow" w:hAnsi="Arial Narrow"/>
          <w:color w:val="000000" w:themeColor="text1"/>
          <w:sz w:val="20"/>
          <w:szCs w:val="20"/>
        </w:rPr>
        <w:br/>
        <w:t xml:space="preserve">C.F. e </w:t>
      </w:r>
      <w:r>
        <w:rPr>
          <w:rFonts w:ascii="Arial Narrow" w:hAnsi="Arial Narrow"/>
          <w:sz w:val="20"/>
          <w:szCs w:val="20"/>
        </w:rPr>
        <w:t>P.IVA 05122030280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- Tel. 0429/89152 -</w:t>
      </w:r>
    </w:p>
    <w:p w14:paraId="47CB6BD8" w14:textId="20A1B5CD" w:rsidR="00D1222C" w:rsidRPr="00D1222C" w:rsidRDefault="00D1222C" w:rsidP="00A42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D1222C">
        <w:rPr>
          <w:rFonts w:ascii="Times New Roman" w:hAnsi="Times New Roman"/>
          <w:b/>
          <w:bCs/>
          <w:sz w:val="24"/>
          <w:szCs w:val="24"/>
          <w:lang w:eastAsia="it-IT"/>
        </w:rPr>
        <w:t>Al SINDACO di</w:t>
      </w:r>
      <w:r w:rsidR="00A422BF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D1222C">
        <w:rPr>
          <w:rFonts w:ascii="Times New Roman" w:hAnsi="Times New Roman"/>
          <w:b/>
          <w:bCs/>
          <w:sz w:val="24"/>
          <w:szCs w:val="24"/>
          <w:lang w:eastAsia="it-IT"/>
        </w:rPr>
        <w:t>BORGO VENETO (P</w:t>
      </w:r>
      <w:r w:rsidR="00562C70">
        <w:rPr>
          <w:rFonts w:ascii="Times New Roman" w:hAnsi="Times New Roman"/>
          <w:b/>
          <w:bCs/>
          <w:sz w:val="24"/>
          <w:szCs w:val="24"/>
          <w:lang w:eastAsia="it-IT"/>
        </w:rPr>
        <w:t>D</w:t>
      </w:r>
      <w:r w:rsidRPr="00D1222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)                                                                                              </w:t>
      </w:r>
    </w:p>
    <w:p w14:paraId="61F52086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3ED9378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C3F0D75" w14:textId="00A16E0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D1222C">
        <w:rPr>
          <w:rFonts w:ascii="Times New Roman" w:hAnsi="Times New Roman"/>
          <w:b/>
          <w:bCs/>
          <w:sz w:val="20"/>
          <w:szCs w:val="20"/>
          <w:lang w:eastAsia="it-IT"/>
        </w:rPr>
        <w:t>DOMANDA DI ISCRIZIONE ALL'ALBO DE</w:t>
      </w:r>
      <w:r w:rsidR="00562C70">
        <w:rPr>
          <w:rFonts w:ascii="Times New Roman" w:hAnsi="Times New Roman"/>
          <w:b/>
          <w:bCs/>
          <w:sz w:val="20"/>
          <w:szCs w:val="20"/>
          <w:lang w:eastAsia="it-IT"/>
        </w:rPr>
        <w:t>GL</w:t>
      </w:r>
      <w:r w:rsidRPr="00D1222C">
        <w:rPr>
          <w:rFonts w:ascii="Times New Roman" w:hAnsi="Times New Roman"/>
          <w:b/>
          <w:bCs/>
          <w:sz w:val="20"/>
          <w:szCs w:val="20"/>
          <w:lang w:eastAsia="it-IT"/>
        </w:rPr>
        <w:t xml:space="preserve">I </w:t>
      </w:r>
      <w:r w:rsidR="00767C3E">
        <w:rPr>
          <w:rFonts w:ascii="Times New Roman" w:hAnsi="Times New Roman"/>
          <w:b/>
          <w:bCs/>
          <w:smallCaps/>
          <w:u w:val="single"/>
          <w:lang w:eastAsia="it-IT"/>
        </w:rPr>
        <w:t>SCRUTATORI</w:t>
      </w:r>
      <w:r w:rsidRPr="00D1222C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DI SEGGIO ELETTORALE</w:t>
      </w:r>
    </w:p>
    <w:p w14:paraId="39F3F116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5E749994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1222C" w:rsidRPr="00D1222C" w14:paraId="12B5D1F6" w14:textId="77777777" w:rsidTr="0047176E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44199E91" w14:textId="77777777" w:rsidR="00D1222C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>Il sottoscritto</w:t>
            </w:r>
          </w:p>
          <w:p w14:paraId="3A34B2A2" w14:textId="77777777" w:rsidR="00FF0772" w:rsidRPr="00D1222C" w:rsidRDefault="00FF0772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D1222C" w:rsidRPr="00D1222C" w14:paraId="34F27E3E" w14:textId="77777777" w:rsidTr="0047176E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5B6B9722" w14:textId="57092068" w:rsidR="00D1222C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nato a                                       </w:t>
            </w:r>
            <w:r w:rsidR="00FF077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                          </w:t>
            </w: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il                </w:t>
            </w:r>
            <w:r w:rsidR="00FF077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        </w:t>
            </w: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residente a</w:t>
            </w:r>
          </w:p>
          <w:p w14:paraId="2132C7A0" w14:textId="77777777" w:rsidR="00FF0772" w:rsidRDefault="00FF0772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64448D6D" w14:textId="77777777" w:rsidR="00FF0772" w:rsidRPr="00D1222C" w:rsidRDefault="00FF0772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D1222C" w:rsidRPr="00D1222C" w14:paraId="54DD9AFE" w14:textId="77777777" w:rsidTr="0047176E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70107C10" w14:textId="77777777" w:rsidR="00FF0772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>via/piazza</w:t>
            </w:r>
          </w:p>
          <w:p w14:paraId="55E1DCB9" w14:textId="5888B6E0" w:rsidR="00D1222C" w:rsidRPr="00D1222C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ab/>
              <w:t xml:space="preserve">                                                     </w:t>
            </w:r>
            <w:r w:rsidR="00FF077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                                                          </w:t>
            </w: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n.°</w:t>
            </w:r>
          </w:p>
        </w:tc>
      </w:tr>
      <w:tr w:rsidR="00D1222C" w:rsidRPr="00D1222C" w14:paraId="1ED6F278" w14:textId="77777777" w:rsidTr="0047176E">
        <w:trPr>
          <w:trHeight w:val="1"/>
        </w:trPr>
        <w:tc>
          <w:tcPr>
            <w:tcW w:w="481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548FF0CB" w14:textId="77777777" w:rsidR="00D1222C" w:rsidRPr="00D1222C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>Tel/</w:t>
            </w:r>
            <w:proofErr w:type="spellStart"/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>cell</w:t>
            </w:r>
            <w:proofErr w:type="spellEnd"/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1980608E" w14:textId="77777777" w:rsidR="00D1222C" w:rsidRDefault="00D1222C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1222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e-mail</w:t>
            </w:r>
          </w:p>
          <w:p w14:paraId="31157284" w14:textId="77777777" w:rsidR="00FF0772" w:rsidRPr="00D1222C" w:rsidRDefault="00FF0772" w:rsidP="009C7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14:paraId="31C467E5" w14:textId="77777777" w:rsidR="009C72AD" w:rsidRDefault="009C72AD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3720A822" w14:textId="4872A0C7" w:rsidR="00D1222C" w:rsidRPr="00D1222C" w:rsidRDefault="009C72AD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ai sensi dell’art. 9 della legge 30/04/1999 n.120</w:t>
      </w:r>
    </w:p>
    <w:p w14:paraId="7ADEDF37" w14:textId="77777777" w:rsidR="00D1222C" w:rsidRPr="00D1222C" w:rsidRDefault="00D1222C" w:rsidP="009C7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D1222C">
        <w:rPr>
          <w:rFonts w:ascii="Times New Roman" w:hAnsi="Times New Roman"/>
          <w:b/>
          <w:bCs/>
          <w:sz w:val="20"/>
          <w:szCs w:val="20"/>
          <w:lang w:eastAsia="it-IT"/>
        </w:rPr>
        <w:t>CHIEDE</w:t>
      </w:r>
    </w:p>
    <w:p w14:paraId="53262A07" w14:textId="77777777" w:rsidR="00D1222C" w:rsidRPr="00D1222C" w:rsidRDefault="00D1222C" w:rsidP="009C72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7A2741DB" w14:textId="43E0EB10" w:rsidR="00D1222C" w:rsidRPr="00D1222C" w:rsidRDefault="009C72AD" w:rsidP="009C72A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D1222C" w:rsidRPr="00D1222C">
        <w:rPr>
          <w:rFonts w:ascii="Times New Roman" w:hAnsi="Times New Roman"/>
          <w:sz w:val="20"/>
          <w:szCs w:val="20"/>
          <w:lang w:eastAsia="it-IT"/>
        </w:rPr>
        <w:t xml:space="preserve">essere </w:t>
      </w:r>
      <w:r>
        <w:rPr>
          <w:rFonts w:ascii="Times New Roman" w:hAnsi="Times New Roman"/>
          <w:sz w:val="20"/>
          <w:szCs w:val="20"/>
          <w:lang w:eastAsia="it-IT"/>
        </w:rPr>
        <w:t>inserito</w:t>
      </w:r>
      <w:r w:rsidR="00D1222C" w:rsidRPr="00D1222C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D1222C" w:rsidRPr="00D1222C">
        <w:rPr>
          <w:rFonts w:ascii="Times New Roman" w:hAnsi="Times New Roman"/>
          <w:b/>
          <w:bCs/>
          <w:sz w:val="20"/>
          <w:szCs w:val="20"/>
          <w:lang w:eastAsia="it-IT"/>
        </w:rPr>
        <w:t xml:space="preserve">nell'albo delle persone idonee all'ufficio di </w:t>
      </w:r>
      <w:r w:rsidR="00767C3E">
        <w:rPr>
          <w:rFonts w:ascii="Times New Roman" w:hAnsi="Times New Roman"/>
          <w:b/>
          <w:bCs/>
          <w:sz w:val="20"/>
          <w:szCs w:val="20"/>
          <w:lang w:eastAsia="it-IT"/>
        </w:rPr>
        <w:t>Scrutatore</w:t>
      </w:r>
      <w:r w:rsidR="00D1222C" w:rsidRPr="00D1222C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di seggio elettorale </w:t>
      </w:r>
      <w:r w:rsidR="00D1222C" w:rsidRPr="00D1222C">
        <w:rPr>
          <w:rFonts w:ascii="Times New Roman" w:hAnsi="Times New Roman"/>
          <w:sz w:val="20"/>
          <w:szCs w:val="20"/>
          <w:lang w:eastAsia="it-IT"/>
        </w:rPr>
        <w:t>istituito dalla legge 53/1990 e, a tal fine, consapevole delle sanzioni penali previste dall’art. 76 del D.</w:t>
      </w:r>
      <w:r w:rsidR="00562C70">
        <w:rPr>
          <w:rFonts w:ascii="Times New Roman" w:hAnsi="Times New Roman"/>
          <w:sz w:val="20"/>
          <w:szCs w:val="20"/>
          <w:lang w:eastAsia="it-IT"/>
        </w:rPr>
        <w:t>P</w:t>
      </w:r>
      <w:r w:rsidR="00D1222C" w:rsidRPr="00D1222C">
        <w:rPr>
          <w:rFonts w:ascii="Times New Roman" w:hAnsi="Times New Roman"/>
          <w:sz w:val="20"/>
          <w:szCs w:val="20"/>
          <w:lang w:eastAsia="it-IT"/>
        </w:rPr>
        <w:t>.</w:t>
      </w:r>
      <w:r w:rsidR="00562C70">
        <w:rPr>
          <w:rFonts w:ascii="Times New Roman" w:hAnsi="Times New Roman"/>
          <w:sz w:val="20"/>
          <w:szCs w:val="20"/>
          <w:lang w:eastAsia="it-IT"/>
        </w:rPr>
        <w:t>R</w:t>
      </w:r>
      <w:r w:rsidR="00D1222C" w:rsidRPr="00D1222C">
        <w:rPr>
          <w:rFonts w:ascii="Times New Roman" w:hAnsi="Times New Roman"/>
          <w:sz w:val="20"/>
          <w:szCs w:val="20"/>
          <w:lang w:eastAsia="it-IT"/>
        </w:rPr>
        <w:t>. 445/2000 nel caso di mendaci dichiarazioni, falsità negli atti, uso o esibizione di atti falsi, contenenti dati non più rispondenti a verità,</w:t>
      </w:r>
    </w:p>
    <w:p w14:paraId="4F165D4D" w14:textId="77777777" w:rsidR="00D1222C" w:rsidRPr="00D1222C" w:rsidRDefault="00D1222C" w:rsidP="009C7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D1222C">
        <w:rPr>
          <w:rFonts w:ascii="Times New Roman" w:hAnsi="Times New Roman"/>
          <w:b/>
          <w:bCs/>
          <w:sz w:val="20"/>
          <w:szCs w:val="20"/>
          <w:lang w:eastAsia="it-IT"/>
        </w:rPr>
        <w:t>DICHIARA</w:t>
      </w:r>
    </w:p>
    <w:p w14:paraId="28063ECC" w14:textId="77777777" w:rsidR="00D1222C" w:rsidRPr="00D1222C" w:rsidRDefault="00D1222C" w:rsidP="009C72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501396BA" w14:textId="66096525" w:rsidR="009C72AD" w:rsidRPr="009C72AD" w:rsidRDefault="00D1222C" w:rsidP="009C72AD">
      <w:pPr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1222C">
        <w:rPr>
          <w:rFonts w:ascii="Times New Roman" w:hAnsi="Times New Roman"/>
          <w:sz w:val="20"/>
          <w:szCs w:val="20"/>
          <w:lang w:eastAsia="it-IT"/>
        </w:rPr>
        <w:t>di essere iscritto nelle liste elettorali del Comune di B</w:t>
      </w:r>
      <w:r w:rsidR="00A422BF">
        <w:rPr>
          <w:rFonts w:ascii="Times New Roman" w:hAnsi="Times New Roman"/>
          <w:sz w:val="20"/>
          <w:szCs w:val="20"/>
          <w:lang w:eastAsia="it-IT"/>
        </w:rPr>
        <w:t>orgo Veneto</w:t>
      </w:r>
      <w:r w:rsidR="009C72AD">
        <w:rPr>
          <w:rFonts w:ascii="Times New Roman" w:hAnsi="Times New Roman"/>
          <w:sz w:val="20"/>
          <w:szCs w:val="20"/>
          <w:lang w:eastAsia="it-IT"/>
        </w:rPr>
        <w:t>;</w:t>
      </w:r>
    </w:p>
    <w:p w14:paraId="7357D237" w14:textId="77777777" w:rsidR="009C72AD" w:rsidRDefault="00D1222C" w:rsidP="009C72AD">
      <w:pPr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1222C">
        <w:rPr>
          <w:rFonts w:ascii="Times New Roman" w:hAnsi="Times New Roman"/>
          <w:sz w:val="20"/>
          <w:szCs w:val="20"/>
          <w:lang w:eastAsia="it-IT"/>
        </w:rPr>
        <w:t>di esercitare la professione</w:t>
      </w:r>
      <w:r w:rsidR="009C72AD">
        <w:rPr>
          <w:rFonts w:ascii="Times New Roman" w:hAnsi="Times New Roman"/>
          <w:sz w:val="20"/>
          <w:szCs w:val="20"/>
          <w:lang w:eastAsia="it-IT"/>
        </w:rPr>
        <w:t>, arte o mestiere di_______________________________________________;</w:t>
      </w:r>
    </w:p>
    <w:p w14:paraId="615A3C09" w14:textId="7A75FAE1" w:rsidR="00A422BF" w:rsidRPr="00A422BF" w:rsidRDefault="00A422BF" w:rsidP="00A422BF">
      <w:pPr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  <w:lang w:eastAsia="it-IT"/>
        </w:rPr>
      </w:pPr>
      <w:r w:rsidRPr="00D1222C">
        <w:rPr>
          <w:rFonts w:ascii="Times New Roman" w:hAnsi="Times New Roman"/>
          <w:sz w:val="20"/>
          <w:szCs w:val="20"/>
          <w:lang w:eastAsia="it-IT"/>
        </w:rPr>
        <w:t>di essere in possesso del titolo di studio</w:t>
      </w:r>
      <w:r>
        <w:rPr>
          <w:rFonts w:ascii="Times New Roman" w:hAnsi="Times New Roman"/>
          <w:sz w:val="20"/>
          <w:szCs w:val="20"/>
          <w:lang w:eastAsia="it-IT"/>
        </w:rPr>
        <w:t xml:space="preserve"> di 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0E508601" w14:textId="77777777" w:rsidR="00A422BF" w:rsidRDefault="00D1222C" w:rsidP="009C72AD">
      <w:pPr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1222C">
        <w:rPr>
          <w:rFonts w:ascii="Times New Roman" w:hAnsi="Times New Roman"/>
          <w:sz w:val="20"/>
          <w:szCs w:val="20"/>
          <w:lang w:eastAsia="it-IT"/>
        </w:rPr>
        <w:t>di</w:t>
      </w:r>
      <w:r w:rsidR="00A422BF">
        <w:rPr>
          <w:rFonts w:ascii="Times New Roman" w:hAnsi="Times New Roman"/>
          <w:sz w:val="20"/>
          <w:szCs w:val="20"/>
          <w:lang w:eastAsia="it-IT"/>
        </w:rPr>
        <w:t xml:space="preserve"> non trovarsi in nessuna delle condizioni previste dagli artt. 38 del T.U. 361/57 e 23 del T.U. 570/1960 (dipendenti del Ministero dell’interno, delle Poste e Telecomunicazioni e dei Trasporti, delle Forze Armate in servizio, medici provinciali, Ufficiali sanitari e medici condotti, Segretari Comunali e dipendenti dell’Ufficio Elettorale Comunale);</w:t>
      </w:r>
    </w:p>
    <w:p w14:paraId="4E5357B4" w14:textId="648E7A94" w:rsidR="00A422BF" w:rsidRDefault="00A422BF" w:rsidP="009C72AD">
      <w:pPr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 non trovarsi nella condizione di non essersi presentato,</w:t>
      </w:r>
      <w:r w:rsidR="00FD2010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senza giustificato motivo, dopo essere stato chiamato a svolgere le funzioni di scrutatore;</w:t>
      </w:r>
    </w:p>
    <w:p w14:paraId="5096B915" w14:textId="77777777" w:rsidR="00A422BF" w:rsidRDefault="00A422BF" w:rsidP="009C72AD">
      <w:pPr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 non essere stato condannato, anche con sentenza non definitiva, per i reati previsti dall’art. 96 del D.P.R. n. 570/1960 e dall’art. 104, comma 2 del D.P.R. n. 361/1957.</w:t>
      </w:r>
    </w:p>
    <w:p w14:paraId="192E64C6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23DCBBF3" w14:textId="03DA7B53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it-IT"/>
        </w:rPr>
      </w:pPr>
      <w:r w:rsidRPr="00D1222C">
        <w:rPr>
          <w:rFonts w:ascii="Times New Roman" w:hAnsi="Times New Roman"/>
          <w:b/>
          <w:bCs/>
          <w:sz w:val="21"/>
          <w:szCs w:val="21"/>
          <w:lang w:eastAsia="it-IT"/>
        </w:rPr>
        <w:t>Borgo Veneto,</w:t>
      </w:r>
      <w:r w:rsidR="00A422BF">
        <w:rPr>
          <w:rFonts w:ascii="Times New Roman" w:hAnsi="Times New Roman"/>
          <w:b/>
          <w:bCs/>
          <w:sz w:val="21"/>
          <w:szCs w:val="21"/>
          <w:lang w:eastAsia="it-IT"/>
        </w:rPr>
        <w:t xml:space="preserve"> (data) _______________</w:t>
      </w:r>
    </w:p>
    <w:p w14:paraId="66231FB5" w14:textId="17B7D5E1" w:rsidR="00D1222C" w:rsidRDefault="00FF0772" w:rsidP="009C72A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b/>
          <w:bCs/>
          <w:sz w:val="21"/>
          <w:szCs w:val="21"/>
          <w:lang w:eastAsia="it-IT"/>
        </w:rPr>
      </w:pPr>
      <w:r>
        <w:rPr>
          <w:rFonts w:ascii="Times New Roman" w:hAnsi="Times New Roman"/>
          <w:b/>
          <w:bCs/>
          <w:sz w:val="21"/>
          <w:szCs w:val="21"/>
          <w:lang w:eastAsia="it-IT"/>
        </w:rPr>
        <w:t xml:space="preserve">                   </w:t>
      </w:r>
      <w:r w:rsidR="00D1222C" w:rsidRPr="00D1222C">
        <w:rPr>
          <w:rFonts w:ascii="Times New Roman" w:hAnsi="Times New Roman"/>
          <w:b/>
          <w:bCs/>
          <w:sz w:val="21"/>
          <w:szCs w:val="21"/>
          <w:lang w:eastAsia="it-IT"/>
        </w:rPr>
        <w:t>Firma</w:t>
      </w:r>
    </w:p>
    <w:p w14:paraId="20F550F5" w14:textId="77777777" w:rsidR="00FF0772" w:rsidRPr="00D1222C" w:rsidRDefault="00FF0772" w:rsidP="009C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b/>
          <w:bCs/>
          <w:sz w:val="21"/>
          <w:szCs w:val="21"/>
          <w:lang w:eastAsia="it-IT"/>
        </w:rPr>
      </w:pPr>
    </w:p>
    <w:p w14:paraId="00BC6F5E" w14:textId="77777777" w:rsidR="00FF0772" w:rsidRPr="00D1222C" w:rsidRDefault="00FF0772" w:rsidP="009C72A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1"/>
          <w:szCs w:val="21"/>
          <w:lang w:eastAsia="it-IT"/>
        </w:rPr>
      </w:pPr>
    </w:p>
    <w:p w14:paraId="085186D3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</w:p>
    <w:p w14:paraId="3AADF75D" w14:textId="6FB9DCAB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  <w:lang w:eastAsia="it-IT"/>
        </w:rPr>
      </w:pPr>
      <w:r w:rsidRPr="00D1222C">
        <w:rPr>
          <w:rFonts w:ascii="Times New Roman" w:hAnsi="Times New Roman"/>
          <w:i/>
          <w:iCs/>
          <w:sz w:val="16"/>
          <w:szCs w:val="16"/>
          <w:lang w:eastAsia="it-IT"/>
        </w:rPr>
        <w:t>I dati sono prescritti dalle vigenti disposizioni ai fini del procedimento per il quale sono richiesti e verranno utilizzati esclusivamente a tale scopo.</w:t>
      </w:r>
    </w:p>
    <w:p w14:paraId="34DE892B" w14:textId="19EB9901" w:rsid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1"/>
          <w:szCs w:val="21"/>
          <w:lang w:eastAsia="it-IT"/>
        </w:rPr>
      </w:pPr>
      <w:r w:rsidRPr="00D1222C">
        <w:rPr>
          <w:rFonts w:ascii="Times New Roman" w:hAnsi="Times New Roman"/>
          <w:b/>
          <w:bCs/>
          <w:i/>
          <w:iCs/>
          <w:sz w:val="21"/>
          <w:szCs w:val="21"/>
          <w:lang w:eastAsia="it-IT"/>
        </w:rPr>
        <w:t>Allegare copia documento d'identità</w:t>
      </w:r>
    </w:p>
    <w:p w14:paraId="4B1A3BF4" w14:textId="487AE279" w:rsidR="00A422BF" w:rsidRDefault="00A422BF">
      <w:pPr>
        <w:rPr>
          <w:rFonts w:ascii="Times New Roman" w:hAnsi="Times New Roman"/>
          <w:b/>
          <w:bCs/>
          <w:i/>
          <w:iCs/>
          <w:sz w:val="21"/>
          <w:szCs w:val="21"/>
          <w:lang w:eastAsia="it-IT"/>
        </w:rPr>
      </w:pPr>
      <w:r>
        <w:rPr>
          <w:rFonts w:ascii="Times New Roman" w:hAnsi="Times New Roman"/>
          <w:b/>
          <w:bCs/>
          <w:i/>
          <w:iCs/>
          <w:sz w:val="21"/>
          <w:szCs w:val="21"/>
          <w:lang w:eastAsia="it-IT"/>
        </w:rPr>
        <w:br w:type="page"/>
      </w:r>
    </w:p>
    <w:p w14:paraId="2796A6C3" w14:textId="77777777" w:rsidR="00D1222C" w:rsidRPr="00D1222C" w:rsidRDefault="00D1222C" w:rsidP="009C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it-IT"/>
        </w:rPr>
      </w:pPr>
      <w:r w:rsidRPr="00D1222C">
        <w:rPr>
          <w:rFonts w:ascii="Times New Roman" w:hAnsi="Times New Roman"/>
          <w:b/>
          <w:bCs/>
          <w:sz w:val="18"/>
          <w:szCs w:val="18"/>
          <w:lang w:eastAsia="it-IT"/>
        </w:rPr>
        <w:lastRenderedPageBreak/>
        <w:t>MODALITA' DI PRESENTAZIONE</w:t>
      </w:r>
    </w:p>
    <w:p w14:paraId="59884BB3" w14:textId="77777777" w:rsidR="00D1222C" w:rsidRPr="00D1222C" w:rsidRDefault="00D1222C" w:rsidP="009C72AD">
      <w:pPr>
        <w:spacing w:after="60" w:line="240" w:lineRule="auto"/>
        <w:ind w:left="4956"/>
        <w:jc w:val="both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222C" w:rsidRPr="00D1222C" w14:paraId="24F334CF" w14:textId="77777777" w:rsidTr="0047176E">
        <w:tc>
          <w:tcPr>
            <w:tcW w:w="9778" w:type="dxa"/>
          </w:tcPr>
          <w:p w14:paraId="5CCCE918" w14:textId="2EBBD6B2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la domanda dovrà essere inoltrata entro e </w:t>
            </w:r>
            <w:r w:rsidRPr="00D1222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non oltre il 3</w:t>
            </w:r>
            <w:r w:rsidR="00A422B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0</w:t>
            </w:r>
            <w:r w:rsidRPr="00D1222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/1</w:t>
            </w:r>
            <w:r w:rsidR="00A422B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1</w:t>
            </w:r>
            <w:r w:rsidRPr="00D1222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/2023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al </w:t>
            </w:r>
            <w:r w:rsidRPr="00D1222C">
              <w:rPr>
                <w:rFonts w:ascii="Times New Roman" w:eastAsia="Calibri" w:hAnsi="Times New Roman"/>
                <w:i/>
                <w:sz w:val="20"/>
                <w:szCs w:val="20"/>
              </w:rPr>
              <w:t>Sindaco del Comune di Borgo Veneto,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secondo una delle seguenti modalità:</w:t>
            </w:r>
          </w:p>
          <w:p w14:paraId="3C171A1B" w14:textId="77777777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D515639" w14:textId="3DEE9AFB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D1222C">
              <w:rPr>
                <w:rFonts w:ascii="Times New Roman" w:eastAsia="Calibri" w:hAnsi="Times New Roman"/>
                <w:b/>
                <w:sz w:val="20"/>
                <w:szCs w:val="20"/>
              </w:rPr>
              <w:t>a mano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  <w:r w:rsidRPr="00D1222C">
              <w:rPr>
                <w:rFonts w:ascii="Times New Roman" w:eastAsia="Calibri" w:hAnsi="Times New Roman"/>
                <w:i/>
                <w:sz w:val="20"/>
                <w:szCs w:val="20"/>
              </w:rPr>
              <w:t>all'Ufficio Protocollo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(Piano Terra) </w:t>
            </w:r>
            <w:r w:rsidR="00CF34A0">
              <w:rPr>
                <w:rFonts w:ascii="Times New Roman" w:eastAsia="Calibri" w:hAnsi="Times New Roman"/>
                <w:sz w:val="20"/>
                <w:szCs w:val="20"/>
              </w:rPr>
              <w:t>sede località Saletto</w:t>
            </w:r>
          </w:p>
          <w:p w14:paraId="1465AF70" w14:textId="5088C956" w:rsidR="00D1222C" w:rsidRPr="00D1222C" w:rsidRDefault="00A422BF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dal l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un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edì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al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v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erdì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dalle ore 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alle ore 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13 e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m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er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coledì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pomeriggio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anche dalle 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alle </w:t>
            </w:r>
            <w:r w:rsidR="00D1222C" w:rsidRPr="00D1222C">
              <w:rPr>
                <w:rFonts w:ascii="Times New Roman" w:eastAsia="Calibri" w:hAnsi="Times New Roman"/>
                <w:sz w:val="20"/>
                <w:szCs w:val="20"/>
              </w:rPr>
              <w:t>17;</w:t>
            </w:r>
          </w:p>
          <w:p w14:paraId="1C08104A" w14:textId="77777777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C65ADFD" w14:textId="603E50C6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- ovvero </w:t>
            </w:r>
            <w:r w:rsidRPr="00D1222C">
              <w:rPr>
                <w:rFonts w:ascii="Times New Roman" w:eastAsia="Calibri" w:hAnsi="Times New Roman"/>
                <w:b/>
                <w:sz w:val="20"/>
                <w:szCs w:val="20"/>
              </w:rPr>
              <w:t>via mail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a</w:t>
            </w:r>
            <w:r w:rsidR="00A04608">
              <w:rPr>
                <w:rFonts w:ascii="Times New Roman" w:eastAsia="Calibri" w:hAnsi="Times New Roman"/>
                <w:sz w:val="20"/>
                <w:szCs w:val="20"/>
              </w:rPr>
              <w:t>l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seguent</w:t>
            </w:r>
            <w:r w:rsidR="00A04608">
              <w:rPr>
                <w:rFonts w:ascii="Times New Roman" w:eastAsia="Calibri" w:hAnsi="Times New Roman"/>
                <w:sz w:val="20"/>
                <w:szCs w:val="20"/>
              </w:rPr>
              <w:t>e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 xml:space="preserve"> indirizz</w:t>
            </w:r>
            <w:r w:rsidR="00A04608">
              <w:rPr>
                <w:rFonts w:ascii="Times New Roman" w:eastAsia="Calibri" w:hAnsi="Times New Roman"/>
                <w:sz w:val="20"/>
                <w:szCs w:val="20"/>
              </w:rPr>
              <w:t>o</w:t>
            </w:r>
            <w:r w:rsidRPr="00D1222C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63D0AB35" w14:textId="77777777" w:rsidR="00D1222C" w:rsidRPr="00D1222C" w:rsidRDefault="00D1222C" w:rsidP="009C72AD">
            <w:pPr>
              <w:tabs>
                <w:tab w:val="left" w:pos="3495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D1222C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e-mail: protocollo@comune.borgoveneto.pd.it</w:t>
            </w:r>
          </w:p>
          <w:p w14:paraId="0EAF3486" w14:textId="77777777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03F7E5AB" w14:textId="0B569AED" w:rsidR="00D1222C" w:rsidRPr="00A422BF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D1222C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Per qualsiasi informazione, telefonare al n. 0429/89152 </w:t>
            </w:r>
            <w:r w:rsidR="00FD2010">
              <w:rPr>
                <w:rFonts w:ascii="Times New Roman" w:eastAsia="Calibri" w:hAnsi="Times New Roman"/>
                <w:i/>
                <w:sz w:val="20"/>
                <w:szCs w:val="20"/>
              </w:rPr>
              <w:t>e selezionare 1</w:t>
            </w:r>
          </w:p>
          <w:p w14:paraId="583283B2" w14:textId="77777777" w:rsidR="00D1222C" w:rsidRPr="00D1222C" w:rsidRDefault="00D1222C" w:rsidP="009C72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0B7CD77" w14:textId="5C87A19D" w:rsidR="00AC43F5" w:rsidRPr="00F20B04" w:rsidRDefault="00AC43F5" w:rsidP="009C72AD">
      <w:pPr>
        <w:adjustRightInd w:val="0"/>
        <w:spacing w:after="24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AC43F5" w:rsidRPr="00F2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011DBD"/>
    <w:multiLevelType w:val="hybridMultilevel"/>
    <w:tmpl w:val="164A73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B6AE6"/>
    <w:multiLevelType w:val="hybridMultilevel"/>
    <w:tmpl w:val="775460D8"/>
    <w:lvl w:ilvl="0" w:tplc="6EB0D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7AEF"/>
    <w:multiLevelType w:val="hybridMultilevel"/>
    <w:tmpl w:val="EF02B9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05428">
    <w:abstractNumId w:val="2"/>
  </w:num>
  <w:num w:numId="2" w16cid:durableId="15840710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748498823">
    <w:abstractNumId w:val="1"/>
  </w:num>
  <w:num w:numId="4" w16cid:durableId="172714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A"/>
    <w:rsid w:val="00015CCF"/>
    <w:rsid w:val="00043FBB"/>
    <w:rsid w:val="00270AFF"/>
    <w:rsid w:val="00403A0F"/>
    <w:rsid w:val="00495AC6"/>
    <w:rsid w:val="004F66FD"/>
    <w:rsid w:val="00562C70"/>
    <w:rsid w:val="00660A33"/>
    <w:rsid w:val="00767C3E"/>
    <w:rsid w:val="00772D68"/>
    <w:rsid w:val="007B4A48"/>
    <w:rsid w:val="008D41B7"/>
    <w:rsid w:val="009C72AD"/>
    <w:rsid w:val="009D09B8"/>
    <w:rsid w:val="00A04608"/>
    <w:rsid w:val="00A422BF"/>
    <w:rsid w:val="00AC43F5"/>
    <w:rsid w:val="00B1177A"/>
    <w:rsid w:val="00B72B3B"/>
    <w:rsid w:val="00CF34A0"/>
    <w:rsid w:val="00D1222C"/>
    <w:rsid w:val="00D645B5"/>
    <w:rsid w:val="00F20B04"/>
    <w:rsid w:val="00F8575A"/>
    <w:rsid w:val="00FA5379"/>
    <w:rsid w:val="00FD2010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4B5"/>
  <w15:chartTrackingRefBased/>
  <w15:docId w15:val="{99490460-36E8-4D73-AA44-66AB418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75A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ListParagraph">
    <w:name w:val="rtf1 rtf1 List Paragraph"/>
    <w:basedOn w:val="Normale"/>
    <w:uiPriority w:val="34"/>
    <w:qFormat/>
    <w:rsid w:val="00FA537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09B8"/>
    <w:pPr>
      <w:widowControl w:val="0"/>
      <w:autoSpaceDE w:val="0"/>
      <w:autoSpaceDN w:val="0"/>
      <w:spacing w:before="1" w:after="0" w:line="240" w:lineRule="auto"/>
      <w:ind w:left="852" w:right="145" w:hanging="360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Martini</dc:creator>
  <cp:keywords/>
  <dc:description/>
  <cp:lastModifiedBy>Antonella Martini</cp:lastModifiedBy>
  <cp:revision>2</cp:revision>
  <cp:lastPrinted>2023-10-19T11:18:00Z</cp:lastPrinted>
  <dcterms:created xsi:type="dcterms:W3CDTF">2023-10-19T11:48:00Z</dcterms:created>
  <dcterms:modified xsi:type="dcterms:W3CDTF">2023-10-19T11:48:00Z</dcterms:modified>
</cp:coreProperties>
</file>